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AF" w:rsidRPr="00AF6164" w:rsidRDefault="00A24DF2" w:rsidP="002F76FF">
      <w:pPr>
        <w:jc w:val="center"/>
        <w:rPr>
          <w:b/>
          <w:sz w:val="32"/>
          <w:szCs w:val="32"/>
          <w:u w:val="single"/>
        </w:rPr>
      </w:pPr>
      <w:r w:rsidRPr="00AF6164">
        <w:rPr>
          <w:b/>
          <w:sz w:val="32"/>
          <w:szCs w:val="32"/>
          <w:u w:val="single"/>
        </w:rPr>
        <w:t>VERIFYING PROCUREMENT CARD TRANSACTIONS IN WORKDAY</w:t>
      </w:r>
    </w:p>
    <w:p w:rsidR="006A2CA0" w:rsidRPr="00AF6164" w:rsidRDefault="00AF6164" w:rsidP="00AF6164">
      <w:pPr>
        <w:pStyle w:val="ListParagraph"/>
        <w:numPr>
          <w:ilvl w:val="0"/>
          <w:numId w:val="1"/>
        </w:numPr>
      </w:pPr>
      <w:r>
        <w:t>Log into your Workday account and</w:t>
      </w:r>
      <w:r w:rsidR="009327AF" w:rsidRPr="00AF6164">
        <w:t xml:space="preserve"> under Applications,</w:t>
      </w:r>
      <w:r w:rsidR="00122567" w:rsidRPr="00AF6164">
        <w:t xml:space="preserve"> click</w:t>
      </w:r>
      <w:r w:rsidR="00A24DF2" w:rsidRPr="00AF6164">
        <w:t xml:space="preserve"> “Purchases”</w:t>
      </w:r>
      <w:r w:rsidR="00736C8D" w:rsidRPr="00AF6164">
        <w:t>.</w:t>
      </w:r>
    </w:p>
    <w:p w:rsidR="00F94D18" w:rsidRDefault="00E14421" w:rsidP="00AF616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2303145</wp:posOffset>
                </wp:positionV>
                <wp:extent cx="781050" cy="8477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43AF0" id="Rectangle 32" o:spid="_x0000_s1026" style="position:absolute;margin-left:21pt;margin-top:181.35pt;width:61.5pt;height:6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" filled="f" strokecolor="red" strokeweight="2pt"/>
            </w:pict>
          </mc:Fallback>
        </mc:AlternateContent>
      </w:r>
      <w:r w:rsidR="00122567">
        <w:rPr>
          <w:noProof/>
        </w:rPr>
        <w:drawing>
          <wp:inline distT="0" distB="0" distL="0" distR="0" wp14:anchorId="2A120C3F" wp14:editId="116CA6A7">
            <wp:extent cx="4116286" cy="3315335"/>
            <wp:effectExtent l="19050" t="19050" r="1778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6838" cy="3364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2A73" w:rsidRPr="00562A73" w:rsidRDefault="00562A73" w:rsidP="00AF6164">
      <w:pPr>
        <w:rPr>
          <w:b/>
        </w:rPr>
      </w:pPr>
    </w:p>
    <w:p w:rsidR="00562A73" w:rsidRPr="00AF6164" w:rsidRDefault="00562A73" w:rsidP="00AF6164">
      <w:pPr>
        <w:pStyle w:val="ListParagraph"/>
        <w:numPr>
          <w:ilvl w:val="0"/>
          <w:numId w:val="1"/>
        </w:numPr>
      </w:pPr>
      <w:r w:rsidRPr="00AF6164">
        <w:t>Under “Actions” in the left-hand column, select “Verify Procurement Card Transactions”</w:t>
      </w:r>
    </w:p>
    <w:p w:rsidR="00602894" w:rsidRDefault="00E87AC0" w:rsidP="00AF616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647065</wp:posOffset>
                </wp:positionV>
                <wp:extent cx="1847850" cy="1885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36C3B" id="Rectangle 3" o:spid="_x0000_s1026" style="position:absolute;margin-left:114pt;margin-top:50.95pt;width:145.5pt;height:14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" filled="f" strokecolor="red" strokeweight="2pt"/>
            </w:pict>
          </mc:Fallback>
        </mc:AlternateContent>
      </w:r>
      <w:r w:rsidR="00AF61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29145" wp14:editId="513BA808">
                <wp:simplePos x="0" y="0"/>
                <wp:positionH relativeFrom="column">
                  <wp:posOffset>1485901</wp:posOffset>
                </wp:positionH>
                <wp:positionV relativeFrom="paragraph">
                  <wp:posOffset>913765</wp:posOffset>
                </wp:positionV>
                <wp:extent cx="17526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7531D" id="Rectangle 5" o:spid="_x0000_s1026" style="position:absolute;margin-left:117pt;margin-top:71.95pt;width:138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" filled="f" strokecolor="red" strokeweight="2pt"/>
            </w:pict>
          </mc:Fallback>
        </mc:AlternateContent>
      </w:r>
      <w:r w:rsidR="00AF6164">
        <w:rPr>
          <w:noProof/>
        </w:rPr>
        <w:drawing>
          <wp:inline distT="0" distB="0" distL="0" distR="0" wp14:anchorId="5C6811EA" wp14:editId="0D3CAB7D">
            <wp:extent cx="5353050" cy="2638779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3902" cy="26441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6164" w:rsidRDefault="00AF6164">
      <w:r>
        <w:br w:type="page"/>
      </w:r>
    </w:p>
    <w:p w:rsidR="00A34F40" w:rsidRPr="0094403E" w:rsidRDefault="00E87AC0" w:rsidP="0094403E">
      <w:pPr>
        <w:pStyle w:val="ListParagraph"/>
        <w:numPr>
          <w:ilvl w:val="0"/>
          <w:numId w:val="1"/>
        </w:numPr>
        <w:rPr>
          <w:i/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lastRenderedPageBreak/>
        <w:t xml:space="preserve">A list of your “New” transactions will appear.  </w:t>
      </w:r>
      <w:r w:rsidR="00A6112C">
        <w:t>You have the option to “Select All” of the transactions in the box above, or select them individually</w:t>
      </w:r>
      <w:r w:rsidR="00E31FAE">
        <w:t xml:space="preserve"> below.</w:t>
      </w:r>
      <w:r w:rsidR="00A6112C">
        <w:t xml:space="preserve"> </w:t>
      </w:r>
      <w:r w:rsidR="00E31FAE">
        <w:t>(</w:t>
      </w:r>
      <w:r w:rsidR="003F237C" w:rsidRPr="0094403E">
        <w:rPr>
          <w:i/>
        </w:rPr>
        <w:t>It’s never a good idea to batch too many verifications together, a few at a time is okay!</w:t>
      </w:r>
      <w:r w:rsidR="00E31FAE" w:rsidRPr="0094403E">
        <w:rPr>
          <w:i/>
        </w:rPr>
        <w:t xml:space="preserve">)  </w:t>
      </w:r>
      <w:r w:rsidR="00E31FAE">
        <w:t>Once you have selected your transactions, click “OK” at the bottom of the page.</w:t>
      </w:r>
      <w:r w:rsidR="00C00785">
        <w:t xml:space="preserve">  Your selections will open up on a new page.</w:t>
      </w:r>
    </w:p>
    <w:p w:rsidR="00E14421" w:rsidRPr="00E14421" w:rsidRDefault="00E14421" w:rsidP="00E14421">
      <w:pPr>
        <w:pStyle w:val="ListParagraph"/>
        <w:rPr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D7EEE" w:rsidRDefault="006D7EEE" w:rsidP="00AC1651">
      <w:pPr>
        <w:pStyle w:val="ListParagraph"/>
        <w:rPr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B8A69" wp14:editId="32498782">
                <wp:simplePos x="0" y="0"/>
                <wp:positionH relativeFrom="column">
                  <wp:posOffset>666750</wp:posOffset>
                </wp:positionH>
                <wp:positionV relativeFrom="paragraph">
                  <wp:posOffset>4064000</wp:posOffset>
                </wp:positionV>
                <wp:extent cx="790575" cy="2667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CCCEF" id="Rectangle 40" o:spid="_x0000_s1026" style="position:absolute;margin-left:52.5pt;margin-top:320pt;width:62.25pt;height:2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C54E75" wp14:editId="555FC4B5">
                <wp:simplePos x="0" y="0"/>
                <wp:positionH relativeFrom="column">
                  <wp:posOffset>332740</wp:posOffset>
                </wp:positionH>
                <wp:positionV relativeFrom="paragraph">
                  <wp:posOffset>1624965</wp:posOffset>
                </wp:positionV>
                <wp:extent cx="371475" cy="180975"/>
                <wp:effectExtent l="0" t="19050" r="47625" b="4762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8B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style="position:absolute;margin-left:26.2pt;margin-top:127.95pt;width:29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" adj="16338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A244D" wp14:editId="5E1F81ED">
                <wp:simplePos x="0" y="0"/>
                <wp:positionH relativeFrom="column">
                  <wp:posOffset>314325</wp:posOffset>
                </wp:positionH>
                <wp:positionV relativeFrom="paragraph">
                  <wp:posOffset>1892300</wp:posOffset>
                </wp:positionV>
                <wp:extent cx="400050" cy="190500"/>
                <wp:effectExtent l="0" t="19050" r="38100" b="3810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7754" id="Right Arrow 35" o:spid="_x0000_s1026" type="#_x0000_t13" style="position:absolute;margin-left:24.75pt;margin-top:149pt;width:31.5pt;height: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" adj="16457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846C6" wp14:editId="1350066E">
                <wp:simplePos x="0" y="0"/>
                <wp:positionH relativeFrom="column">
                  <wp:posOffset>619125</wp:posOffset>
                </wp:positionH>
                <wp:positionV relativeFrom="paragraph">
                  <wp:posOffset>996950</wp:posOffset>
                </wp:positionV>
                <wp:extent cx="361950" cy="1704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98B1" id="Rectangle 26" o:spid="_x0000_s1026" style="position:absolute;margin-left:48.75pt;margin-top:78.5pt;width:28.5pt;height:13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" filled="f" strokecolor="red" strokeweight="2pt"/>
            </w:pict>
          </mc:Fallback>
        </mc:AlternateContent>
      </w:r>
      <w:r w:rsidR="00E31FA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135E0A" wp14:editId="020B6254">
                <wp:simplePos x="0" y="0"/>
                <wp:positionH relativeFrom="column">
                  <wp:posOffset>561975</wp:posOffset>
                </wp:positionH>
                <wp:positionV relativeFrom="paragraph">
                  <wp:posOffset>654050</wp:posOffset>
                </wp:positionV>
                <wp:extent cx="790575" cy="266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83529" id="Rectangle 25" o:spid="_x0000_s1026" style="position:absolute;margin-left:44.25pt;margin-top:51.5pt;width:62.25pt;height:2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" filled="f" strokecolor="red" strokeweight="2pt"/>
            </w:pict>
          </mc:Fallback>
        </mc:AlternateContent>
      </w:r>
      <w:r w:rsidR="00E31FAE">
        <w:rPr>
          <w:noProof/>
        </w:rPr>
        <w:drawing>
          <wp:inline distT="0" distB="0" distL="0" distR="0" wp14:anchorId="49BEB3FE" wp14:editId="25273C55">
            <wp:extent cx="5943600" cy="4363085"/>
            <wp:effectExtent l="19050" t="19050" r="19050" b="184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0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C1651" w:rsidRPr="00AC1651" w:rsidRDefault="00AC1651" w:rsidP="00AC1651">
      <w:pPr>
        <w:pStyle w:val="ListParagraph"/>
        <w:rPr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4403E" w:rsidRDefault="00C00785" w:rsidP="0094403E">
      <w:pPr>
        <w:pStyle w:val="ListParagraph"/>
        <w:numPr>
          <w:ilvl w:val="0"/>
          <w:numId w:val="1"/>
        </w:numPr>
      </w:pPr>
      <w:r>
        <w:t>If you need to backdate the</w:t>
      </w:r>
      <w:r w:rsidR="0094403E">
        <w:t xml:space="preserve"> transaction, click into the information tab</w:t>
      </w:r>
      <w:r w:rsidR="003B2F15">
        <w:t>….</w:t>
      </w:r>
    </w:p>
    <w:p w:rsidR="0094403E" w:rsidRDefault="0094403E" w:rsidP="009440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62A7B" wp14:editId="4A0898D5">
                <wp:simplePos x="0" y="0"/>
                <wp:positionH relativeFrom="column">
                  <wp:posOffset>771525</wp:posOffset>
                </wp:positionH>
                <wp:positionV relativeFrom="paragraph">
                  <wp:posOffset>207645</wp:posOffset>
                </wp:positionV>
                <wp:extent cx="7905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8528D" id="Rectangle 9" o:spid="_x0000_s1026" style="position:absolute;margin-left:60.75pt;margin-top:16.35pt;width:62.25pt;height:2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14F132C" wp14:editId="119F4E43">
            <wp:extent cx="4552950" cy="22479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479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00785" w:rsidRDefault="00C00785" w:rsidP="0094403E">
      <w:pPr>
        <w:pStyle w:val="ListParagraph"/>
      </w:pPr>
    </w:p>
    <w:p w:rsidR="00C00785" w:rsidRDefault="00C00785" w:rsidP="0094403E">
      <w:pPr>
        <w:pStyle w:val="ListParagraph"/>
      </w:pPr>
      <w:r>
        <w:t>Once you are in the information tab, click the grey “edit” button.  Change the date.  Click Save.</w:t>
      </w:r>
    </w:p>
    <w:p w:rsidR="00C00785" w:rsidRDefault="00C00785" w:rsidP="0094403E">
      <w:pPr>
        <w:pStyle w:val="ListParagraph"/>
      </w:pPr>
    </w:p>
    <w:p w:rsidR="00AC1651" w:rsidRDefault="00C00785" w:rsidP="00AC165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68B6E3" wp14:editId="773CFB2D">
                <wp:simplePos x="0" y="0"/>
                <wp:positionH relativeFrom="column">
                  <wp:posOffset>704850</wp:posOffset>
                </wp:positionH>
                <wp:positionV relativeFrom="paragraph">
                  <wp:posOffset>1835785</wp:posOffset>
                </wp:positionV>
                <wp:extent cx="1076325" cy="447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EEF12" id="Rectangle 15" o:spid="_x0000_s1026" style="position:absolute;margin-left:55.5pt;margin-top:144.55pt;width:84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EEFB70" wp14:editId="7EED580E">
            <wp:extent cx="3648075" cy="246697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669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C1651" w:rsidRDefault="00AC1651" w:rsidP="00AC1651">
      <w:pPr>
        <w:pStyle w:val="ListParagraph"/>
      </w:pPr>
    </w:p>
    <w:p w:rsidR="003B2F15" w:rsidRDefault="001C3A32" w:rsidP="003B2F15">
      <w:pPr>
        <w:pStyle w:val="ListParagraph"/>
        <w:numPr>
          <w:ilvl w:val="0"/>
          <w:numId w:val="1"/>
        </w:numPr>
      </w:pPr>
      <w:r>
        <w:t>Next, click</w:t>
      </w:r>
      <w:r w:rsidR="00C00785">
        <w:t xml:space="preserve"> into </w:t>
      </w:r>
      <w:r>
        <w:t>the Transaction Details tab</w:t>
      </w:r>
      <w:r w:rsidR="00C00785">
        <w:t>.</w:t>
      </w:r>
      <w:r>
        <w:t xml:space="preserve">  Cl</w:t>
      </w:r>
      <w:r w:rsidR="00140456">
        <w:t>ick o</w:t>
      </w:r>
      <w:r w:rsidR="00AC1651">
        <w:t xml:space="preserve">n the first item listed </w:t>
      </w:r>
    </w:p>
    <w:p w:rsidR="00AC1651" w:rsidRDefault="00140456" w:rsidP="00AC165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A88973" wp14:editId="1AADE050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</wp:posOffset>
                </wp:positionV>
                <wp:extent cx="117157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A5B7F" id="Rectangle 4" o:spid="_x0000_s1026" style="position:absolute;margin-left:170.25pt;margin-top:1.05pt;width:92.25pt;height:32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" filled="f" strokecolor="red" strokeweight="2pt"/>
            </w:pict>
          </mc:Fallback>
        </mc:AlternateContent>
      </w:r>
      <w:r w:rsidR="001C3A3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CD7F92" wp14:editId="79A3CCF1">
                <wp:simplePos x="0" y="0"/>
                <wp:positionH relativeFrom="column">
                  <wp:posOffset>609600</wp:posOffset>
                </wp:positionH>
                <wp:positionV relativeFrom="paragraph">
                  <wp:posOffset>950595</wp:posOffset>
                </wp:positionV>
                <wp:extent cx="2219325" cy="1676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017D" id="Rectangle 8" o:spid="_x0000_s1026" style="position:absolute;margin-left:48pt;margin-top:74.85pt;width:174.75pt;height:13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" filled="f" strokecolor="red" strokeweight="2pt"/>
            </w:pict>
          </mc:Fallback>
        </mc:AlternateContent>
      </w:r>
      <w:r w:rsidR="001C3A32">
        <w:rPr>
          <w:noProof/>
        </w:rPr>
        <w:drawing>
          <wp:inline distT="0" distB="0" distL="0" distR="0" wp14:anchorId="7ADB6D5E" wp14:editId="4EFF9640">
            <wp:extent cx="4714875" cy="4489988"/>
            <wp:effectExtent l="19050" t="19050" r="9525" b="254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5749" cy="45003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C1651">
        <w:br w:type="page"/>
      </w:r>
    </w:p>
    <w:p w:rsidR="00430544" w:rsidRPr="0011179A" w:rsidRDefault="00C00785" w:rsidP="00430544">
      <w:pPr>
        <w:pStyle w:val="ListParagraph"/>
        <w:numPr>
          <w:ilvl w:val="0"/>
          <w:numId w:val="1"/>
        </w:numPr>
        <w:rPr>
          <w:b/>
          <w:i/>
        </w:rPr>
      </w:pPr>
      <w:r>
        <w:lastRenderedPageBreak/>
        <w:t>For each transaction</w:t>
      </w:r>
      <w:r w:rsidR="006D7EEE">
        <w:t>, y</w:t>
      </w:r>
      <w:r w:rsidR="0011179A">
        <w:t>ou will need to type in a business purpose</w:t>
      </w:r>
      <w:r w:rsidR="006D7EEE">
        <w:t xml:space="preserve"> in the box below “Line Item </w:t>
      </w:r>
      <w:r w:rsidR="00CF1B7D">
        <w:t>Description” field</w:t>
      </w:r>
      <w:r w:rsidR="00430544">
        <w:t xml:space="preserve">.  </w:t>
      </w:r>
      <w:r w:rsidR="006D7EEE">
        <w:t xml:space="preserve"> </w:t>
      </w:r>
      <w:r w:rsidR="0011179A">
        <w:t xml:space="preserve">The business purpose </w:t>
      </w:r>
      <w:r w:rsidR="00430544">
        <w:t>simply</w:t>
      </w:r>
      <w:r w:rsidR="0011179A">
        <w:t xml:space="preserve"> needs to say what the item was, and what it was purchased for</w:t>
      </w:r>
      <w:r w:rsidR="0011179A" w:rsidRPr="0011179A">
        <w:rPr>
          <w:i/>
        </w:rPr>
        <w:t>.</w:t>
      </w:r>
      <w:r w:rsidR="00430544" w:rsidRPr="0011179A">
        <w:rPr>
          <w:i/>
        </w:rPr>
        <w:t xml:space="preserve">  For example, if you purchased penci</w:t>
      </w:r>
      <w:r w:rsidR="0011179A" w:rsidRPr="0011179A">
        <w:rPr>
          <w:i/>
        </w:rPr>
        <w:t>ls for students to use during final exams, then you would type</w:t>
      </w:r>
      <w:r w:rsidR="00430544" w:rsidRPr="0011179A">
        <w:rPr>
          <w:i/>
        </w:rPr>
        <w:t xml:space="preserve"> “pencils</w:t>
      </w:r>
      <w:r w:rsidR="0011179A" w:rsidRPr="0011179A">
        <w:rPr>
          <w:i/>
        </w:rPr>
        <w:t xml:space="preserve"> for student use during final exams”</w:t>
      </w:r>
      <w:r w:rsidR="00430544" w:rsidRPr="0011179A">
        <w:rPr>
          <w:i/>
        </w:rPr>
        <w:t xml:space="preserve"> into</w:t>
      </w:r>
      <w:r w:rsidR="0011179A" w:rsidRPr="0011179A">
        <w:rPr>
          <w:i/>
        </w:rPr>
        <w:t xml:space="preserve"> the “Line Item Description”</w:t>
      </w:r>
      <w:r w:rsidR="00E87AC0">
        <w:rPr>
          <w:i/>
        </w:rPr>
        <w:t xml:space="preserve"> field</w:t>
      </w:r>
      <w:r w:rsidR="00430544" w:rsidRPr="0011179A">
        <w:rPr>
          <w:i/>
        </w:rPr>
        <w:t>.</w:t>
      </w:r>
    </w:p>
    <w:p w:rsidR="006D7EEE" w:rsidRPr="00430544" w:rsidRDefault="006D7EEE" w:rsidP="00430544">
      <w:pPr>
        <w:pStyle w:val="ListParagraph"/>
        <w:rPr>
          <w:b/>
        </w:rPr>
      </w:pPr>
      <w:r>
        <w:t xml:space="preserve"> </w:t>
      </w:r>
    </w:p>
    <w:p w:rsidR="00255059" w:rsidRDefault="00430544" w:rsidP="00AC1651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2AC7A6" wp14:editId="6139D4E3">
                <wp:simplePos x="0" y="0"/>
                <wp:positionH relativeFrom="column">
                  <wp:posOffset>4476750</wp:posOffset>
                </wp:positionH>
                <wp:positionV relativeFrom="paragraph">
                  <wp:posOffset>985520</wp:posOffset>
                </wp:positionV>
                <wp:extent cx="1885950" cy="457200"/>
                <wp:effectExtent l="0" t="0" r="19050" b="1905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BE3DC" id="_x0000_t109" coordsize="21600,21600" o:spt="109" path="m,l,21600r21600,l21600,xe">
                <v:stroke joinstyle="miter"/>
                <v:path gradientshapeok="t" o:connecttype="rect"/>
              </v:shapetype>
              <v:shape id="Flowchart: Process 43" o:spid="_x0000_s1026" type="#_x0000_t109" style="position:absolute;margin-left:352.5pt;margin-top:77.6pt;width:148.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D9412" wp14:editId="7696407E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885825" cy="180975"/>
                <wp:effectExtent l="0" t="0" r="28575" b="2857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0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954C1" id="Flowchart: Process 42" o:spid="_x0000_s1026" type="#_x0000_t109" style="position:absolute;margin-left:40.5pt;margin-top:2.8pt;width:69.7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" filled="f" strokecolor="red" strokeweight="2pt"/>
            </w:pict>
          </mc:Fallback>
        </mc:AlternateContent>
      </w:r>
      <w:r w:rsidR="006D7EEE">
        <w:rPr>
          <w:noProof/>
        </w:rPr>
        <w:drawing>
          <wp:inline distT="0" distB="0" distL="0" distR="0" wp14:anchorId="5C3FDF1A" wp14:editId="698F668B">
            <wp:extent cx="5943600" cy="2219325"/>
            <wp:effectExtent l="19050" t="19050" r="19050" b="285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C1651" w:rsidRPr="00AC1651" w:rsidRDefault="00AC1651" w:rsidP="00AC1651">
      <w:pPr>
        <w:pStyle w:val="ListParagraph"/>
        <w:rPr>
          <w:b/>
        </w:rPr>
      </w:pPr>
    </w:p>
    <w:p w:rsidR="003B2F15" w:rsidRPr="003B2F15" w:rsidRDefault="00E87AC0" w:rsidP="003B2F15">
      <w:pPr>
        <w:pStyle w:val="ListParagraph"/>
        <w:numPr>
          <w:ilvl w:val="0"/>
          <w:numId w:val="1"/>
        </w:numPr>
        <w:rPr>
          <w:b/>
        </w:rPr>
      </w:pPr>
      <w:r>
        <w:t>Next, you will need to select a</w:t>
      </w:r>
      <w:r w:rsidR="00255059">
        <w:t xml:space="preserve"> “Spend Ca</w:t>
      </w:r>
      <w:r>
        <w:t>tegory” from the drop down menu</w:t>
      </w:r>
      <w:r w:rsidR="00255059">
        <w:t xml:space="preserve"> by clicking on the 3 bars on the right-hand side of the Spend Category field.</w:t>
      </w:r>
      <w:r w:rsidR="00EC15F3">
        <w:t xml:space="preserve">  If you know the spend category, simply type it into the field and hit “enter”.</w:t>
      </w:r>
      <w:r w:rsidR="00255059">
        <w:t xml:space="preserve">  In this example, we chose office supplies.  After</w:t>
      </w:r>
      <w:r w:rsidR="0011179A">
        <w:t xml:space="preserve"> you have selected a</w:t>
      </w:r>
      <w:r w:rsidR="00255059">
        <w:t xml:space="preserve"> spend category, you will need to scroll over to the right using the scroll bar at the bottom of the Transactions Details box.</w:t>
      </w:r>
    </w:p>
    <w:p w:rsidR="00430544" w:rsidRDefault="00AC1651" w:rsidP="00255059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20618C" wp14:editId="244B3BBC">
                <wp:simplePos x="0" y="0"/>
                <wp:positionH relativeFrom="column">
                  <wp:posOffset>466725</wp:posOffset>
                </wp:positionH>
                <wp:positionV relativeFrom="paragraph">
                  <wp:posOffset>3248025</wp:posOffset>
                </wp:positionV>
                <wp:extent cx="5524500" cy="180975"/>
                <wp:effectExtent l="0" t="0" r="19050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80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BA2F" id="Flowchart: Process 46" o:spid="_x0000_s1026" type="#_x0000_t109" style="position:absolute;margin-left:36.75pt;margin-top:255.75pt;width:43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0D8658" wp14:editId="4AE7A0A8">
                <wp:simplePos x="0" y="0"/>
                <wp:positionH relativeFrom="column">
                  <wp:posOffset>3305175</wp:posOffset>
                </wp:positionH>
                <wp:positionV relativeFrom="paragraph">
                  <wp:posOffset>3267075</wp:posOffset>
                </wp:positionV>
                <wp:extent cx="657225" cy="133350"/>
                <wp:effectExtent l="0" t="19050" r="47625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67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7" o:spid="_x0000_s1026" type="#_x0000_t13" style="position:absolute;margin-left:260.25pt;margin-top:257.25pt;width:51.75pt;height:1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" adj="19409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B297B9" wp14:editId="5A7363C8">
                <wp:simplePos x="0" y="0"/>
                <wp:positionH relativeFrom="column">
                  <wp:posOffset>4250690</wp:posOffset>
                </wp:positionH>
                <wp:positionV relativeFrom="paragraph">
                  <wp:posOffset>38100</wp:posOffset>
                </wp:positionV>
                <wp:extent cx="1704975" cy="3200400"/>
                <wp:effectExtent l="0" t="0" r="28575" b="1905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00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C41F" id="Flowchart: Process 45" o:spid="_x0000_s1026" type="#_x0000_t109" style="position:absolute;margin-left:334.7pt;margin-top:3pt;width:134.25pt;height:25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" filled="f" strokecolor="red" strokeweight="2pt"/>
            </w:pict>
          </mc:Fallback>
        </mc:AlternateContent>
      </w:r>
      <w:r w:rsidR="00430544">
        <w:rPr>
          <w:noProof/>
        </w:rPr>
        <w:drawing>
          <wp:inline distT="0" distB="0" distL="0" distR="0" wp14:anchorId="2DE07F67" wp14:editId="188452C9">
            <wp:extent cx="5479490" cy="3486150"/>
            <wp:effectExtent l="19050" t="19050" r="26035" b="190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1794" cy="349397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D7EEE" w:rsidRPr="006D7EEE" w:rsidRDefault="006D7EEE" w:rsidP="006D7EEE">
      <w:pPr>
        <w:pStyle w:val="ListParagraph"/>
        <w:rPr>
          <w:b/>
        </w:rPr>
      </w:pPr>
    </w:p>
    <w:p w:rsidR="00F14E24" w:rsidRDefault="000D7FF0" w:rsidP="00990DAA">
      <w:pPr>
        <w:pStyle w:val="ListParagraph"/>
        <w:numPr>
          <w:ilvl w:val="0"/>
          <w:numId w:val="1"/>
        </w:numPr>
      </w:pPr>
      <w:r w:rsidRPr="00255059">
        <w:t>All of your pro</w:t>
      </w:r>
      <w:r w:rsidR="00255059">
        <w:t>-</w:t>
      </w:r>
      <w:r w:rsidRPr="00255059">
        <w:t>card transactions</w:t>
      </w:r>
      <w:r w:rsidR="001F317C" w:rsidRPr="00255059">
        <w:t xml:space="preserve"> will always</w:t>
      </w:r>
      <w:r w:rsidRPr="00255059">
        <w:t xml:space="preserve"> automatically default to the cost center assig</w:t>
      </w:r>
      <w:r w:rsidR="00946B3C" w:rsidRPr="00255059">
        <w:t>ned to your position/role</w:t>
      </w:r>
      <w:r w:rsidR="00255059">
        <w:t xml:space="preserve"> with the college.  </w:t>
      </w:r>
    </w:p>
    <w:p w:rsidR="00F14E24" w:rsidRDefault="00F14E24" w:rsidP="00F14E24">
      <w:pPr>
        <w:pStyle w:val="ListParagraph"/>
      </w:pPr>
    </w:p>
    <w:p w:rsidR="005F4CE2" w:rsidRPr="00255059" w:rsidRDefault="00EC15F3" w:rsidP="00F14E24">
      <w:pPr>
        <w:pStyle w:val="ListParagraph"/>
      </w:pPr>
      <w:r>
        <w:t>If necessary, reallocate the</w:t>
      </w:r>
      <w:r w:rsidR="006B721F">
        <w:t xml:space="preserve"> Gift, Grant or Cost Center your purchase should be charged to.  If you know the EN, FF or CC number, you can type it into the box; otherwise use the 3 bars on the right-hand side of the appropriate field to search for it.</w:t>
      </w:r>
      <w:r w:rsidR="00255059">
        <w:t xml:space="preserve"> </w:t>
      </w:r>
    </w:p>
    <w:p w:rsidR="00FB7550" w:rsidRPr="001F317C" w:rsidRDefault="005B11E1" w:rsidP="00AF6164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1F317C">
        <w:rPr>
          <w:i/>
          <w:sz w:val="20"/>
          <w:szCs w:val="20"/>
        </w:rPr>
        <w:t xml:space="preserve">Note: If you are reallocating to a different Cost Center </w:t>
      </w:r>
      <w:r w:rsidR="006644CD" w:rsidRPr="001F317C">
        <w:rPr>
          <w:i/>
          <w:sz w:val="20"/>
          <w:szCs w:val="20"/>
        </w:rPr>
        <w:t xml:space="preserve">other </w:t>
      </w:r>
      <w:r w:rsidRPr="001F317C">
        <w:rPr>
          <w:i/>
          <w:sz w:val="20"/>
          <w:szCs w:val="20"/>
        </w:rPr>
        <w:t xml:space="preserve">than your default, please select the new Cost Center </w:t>
      </w:r>
      <w:r w:rsidRPr="001F317C">
        <w:rPr>
          <w:i/>
          <w:sz w:val="20"/>
          <w:szCs w:val="20"/>
          <w:u w:val="single"/>
        </w:rPr>
        <w:t>first</w:t>
      </w:r>
      <w:r w:rsidRPr="001F317C">
        <w:rPr>
          <w:i/>
          <w:sz w:val="20"/>
          <w:szCs w:val="20"/>
        </w:rPr>
        <w:t xml:space="preserve"> and the rest of the fields</w:t>
      </w:r>
      <w:r w:rsidR="001F317C" w:rsidRPr="001F317C">
        <w:rPr>
          <w:i/>
          <w:sz w:val="20"/>
          <w:szCs w:val="20"/>
        </w:rPr>
        <w:t xml:space="preserve"> (Fund, Program, Division)</w:t>
      </w:r>
      <w:r w:rsidRPr="001F317C">
        <w:rPr>
          <w:i/>
          <w:sz w:val="20"/>
          <w:szCs w:val="20"/>
        </w:rPr>
        <w:t xml:space="preserve"> will auto-populate.</w:t>
      </w:r>
    </w:p>
    <w:p w:rsidR="002A736C" w:rsidRDefault="009A6453" w:rsidP="00AF6164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C046E8" wp14:editId="646D230C">
                <wp:simplePos x="0" y="0"/>
                <wp:positionH relativeFrom="column">
                  <wp:posOffset>2364106</wp:posOffset>
                </wp:positionH>
                <wp:positionV relativeFrom="paragraph">
                  <wp:posOffset>789305</wp:posOffset>
                </wp:positionV>
                <wp:extent cx="45719" cy="200025"/>
                <wp:effectExtent l="19050" t="19050" r="31115" b="28575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5ED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9" o:spid="_x0000_s1026" type="#_x0000_t68" style="position:absolute;margin-left:186.15pt;margin-top:62.15pt;width:3.6pt;height:15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" adj="2469" fillcolor="red" strokecolor="red" strokeweight="2pt"/>
            </w:pict>
          </mc:Fallback>
        </mc:AlternateContent>
      </w:r>
      <w:r w:rsidR="00A605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66B5C" wp14:editId="27B186C2">
                <wp:simplePos x="0" y="0"/>
                <wp:positionH relativeFrom="column">
                  <wp:posOffset>4057015</wp:posOffset>
                </wp:positionH>
                <wp:positionV relativeFrom="paragraph">
                  <wp:posOffset>233045</wp:posOffset>
                </wp:positionV>
                <wp:extent cx="58102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00F9" id="Rectangle 28" o:spid="_x0000_s1026" style="position:absolute;margin-left:319.45pt;margin-top:18.35pt;width:45.75pt;height:16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" filled="f" strokecolor="red" strokeweight="2pt"/>
            </w:pict>
          </mc:Fallback>
        </mc:AlternateContent>
      </w:r>
      <w:r w:rsidR="00A605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B8E40" wp14:editId="64DD1BEB">
                <wp:simplePos x="0" y="0"/>
                <wp:positionH relativeFrom="column">
                  <wp:posOffset>2514600</wp:posOffset>
                </wp:positionH>
                <wp:positionV relativeFrom="paragraph">
                  <wp:posOffset>242570</wp:posOffset>
                </wp:positionV>
                <wp:extent cx="34290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4258E" id="Rectangle 27" o:spid="_x0000_s1026" style="position:absolute;margin-left:198pt;margin-top:19.1pt;width:27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" filled="f" strokecolor="red" strokeweight="2pt"/>
            </w:pict>
          </mc:Fallback>
        </mc:AlternateContent>
      </w:r>
      <w:r w:rsidR="00A605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4EB14" wp14:editId="333B168A">
                <wp:simplePos x="0" y="0"/>
                <wp:positionH relativeFrom="column">
                  <wp:posOffset>971550</wp:posOffset>
                </wp:positionH>
                <wp:positionV relativeFrom="paragraph">
                  <wp:posOffset>233045</wp:posOffset>
                </wp:positionV>
                <wp:extent cx="3429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83F66" id="Rectangle 22" o:spid="_x0000_s1026" style="position:absolute;margin-left:76.5pt;margin-top:18.35pt;width:27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" filled="f" strokecolor="red" strokeweight="2pt"/>
            </w:pict>
          </mc:Fallback>
        </mc:AlternateContent>
      </w:r>
      <w:r w:rsidR="001F317C">
        <w:rPr>
          <w:noProof/>
        </w:rPr>
        <w:drawing>
          <wp:inline distT="0" distB="0" distL="0" distR="0" wp14:anchorId="7CDC6F6A" wp14:editId="2FAB3A0F">
            <wp:extent cx="5943600" cy="110490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52589"/>
                    <a:stretch/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21F" w:rsidRDefault="006B721F">
      <w:pPr>
        <w:rPr>
          <w:b/>
        </w:rPr>
      </w:pPr>
    </w:p>
    <w:p w:rsidR="00007D85" w:rsidRDefault="009A6453" w:rsidP="00AF6164">
      <w:pPr>
        <w:pStyle w:val="ListParagraph"/>
        <w:numPr>
          <w:ilvl w:val="0"/>
          <w:numId w:val="1"/>
        </w:numPr>
      </w:pPr>
      <w:r w:rsidRPr="006B721F">
        <w:t xml:space="preserve">In some instances, you may need to split a charge between two different funding sources.  To do this, scroll over to the far right of the transaction detail information and click on the zero below “splits”.  </w:t>
      </w:r>
    </w:p>
    <w:p w:rsidR="00007D85" w:rsidRDefault="00007D85" w:rsidP="00007D85">
      <w:pPr>
        <w:pStyle w:val="ListParagraph"/>
      </w:pPr>
    </w:p>
    <w:p w:rsidR="006115DA" w:rsidRDefault="009A6453" w:rsidP="00007D85">
      <w:pPr>
        <w:pStyle w:val="ListParagraph"/>
      </w:pPr>
      <w:r w:rsidRPr="006B721F">
        <w:t xml:space="preserve">You will then be prompted to select how to split the transaction, by </w:t>
      </w:r>
      <w:r w:rsidR="00E87AC0">
        <w:t>“</w:t>
      </w:r>
      <w:r w:rsidRPr="006B721F">
        <w:t>amount</w:t>
      </w:r>
      <w:r w:rsidR="00E87AC0">
        <w:t>”</w:t>
      </w:r>
      <w:r w:rsidRPr="006B721F">
        <w:t xml:space="preserve"> or by </w:t>
      </w:r>
      <w:r w:rsidR="00E87AC0">
        <w:t>“</w:t>
      </w:r>
      <w:r w:rsidR="0039250C" w:rsidRPr="006B721F">
        <w:t>quantity</w:t>
      </w:r>
      <w:r w:rsidR="00E87AC0">
        <w:t>”</w:t>
      </w:r>
      <w:r w:rsidR="0039250C" w:rsidRPr="006B721F">
        <w:t>.</w:t>
      </w:r>
      <w:r w:rsidR="00C61DA5" w:rsidRPr="006B721F">
        <w:t xml:space="preserve">  We recommend </w:t>
      </w:r>
      <w:r w:rsidR="00E87AC0">
        <w:t>selecting by</w:t>
      </w:r>
      <w:r w:rsidR="00C61DA5" w:rsidRPr="006B721F">
        <w:t xml:space="preserve"> amount.</w:t>
      </w:r>
    </w:p>
    <w:p w:rsidR="00007D85" w:rsidRPr="006B721F" w:rsidRDefault="00007D85" w:rsidP="00007D85">
      <w:pPr>
        <w:pStyle w:val="ListParagraph"/>
      </w:pPr>
    </w:p>
    <w:p w:rsidR="006B721F" w:rsidRPr="009635E9" w:rsidRDefault="006B721F" w:rsidP="006B721F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CA4887" wp14:editId="5C4D3A2F">
                <wp:simplePos x="0" y="0"/>
                <wp:positionH relativeFrom="column">
                  <wp:posOffset>5762625</wp:posOffset>
                </wp:positionH>
                <wp:positionV relativeFrom="paragraph">
                  <wp:posOffset>168275</wp:posOffset>
                </wp:positionV>
                <wp:extent cx="542925" cy="5715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1ED2" id="Rectangle 51" o:spid="_x0000_s1026" style="position:absolute;margin-left:453.75pt;margin-top:13.25pt;width:42.75pt;height: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33826E" wp14:editId="4F1F87B5">
                <wp:simplePos x="0" y="0"/>
                <wp:positionH relativeFrom="column">
                  <wp:posOffset>2733675</wp:posOffset>
                </wp:positionH>
                <wp:positionV relativeFrom="paragraph">
                  <wp:posOffset>1577975</wp:posOffset>
                </wp:positionV>
                <wp:extent cx="657225" cy="104775"/>
                <wp:effectExtent l="0" t="19050" r="47625" b="4762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47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9AA3" id="Right Arrow 50" o:spid="_x0000_s1026" type="#_x0000_t13" style="position:absolute;margin-left:215.25pt;margin-top:124.25pt;width:51.75pt;height:8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" adj="19878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A60B1E" wp14:editId="080521A5">
                <wp:simplePos x="0" y="0"/>
                <wp:positionH relativeFrom="column">
                  <wp:posOffset>428625</wp:posOffset>
                </wp:positionH>
                <wp:positionV relativeFrom="paragraph">
                  <wp:posOffset>1501775</wp:posOffset>
                </wp:positionV>
                <wp:extent cx="6076950" cy="3048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769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A67F" id="Rectangle 49" o:spid="_x0000_s1026" style="position:absolute;margin-left:33.75pt;margin-top:118.25pt;width:478.5pt;height:2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46C7B5" wp14:editId="03B8A054">
            <wp:extent cx="5943600" cy="1696085"/>
            <wp:effectExtent l="19050" t="19050" r="19050" b="184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3610F" w:rsidRDefault="0023610F" w:rsidP="00AF6164">
      <w:pPr>
        <w:pStyle w:val="ListParagraph"/>
        <w:rPr>
          <w:i/>
          <w:sz w:val="20"/>
          <w:szCs w:val="20"/>
        </w:rPr>
      </w:pPr>
    </w:p>
    <w:p w:rsidR="00007D85" w:rsidRPr="009635E9" w:rsidRDefault="00007D85" w:rsidP="00AF6164">
      <w:pPr>
        <w:pStyle w:val="ListParagraph"/>
        <w:rPr>
          <w:i/>
          <w:sz w:val="20"/>
          <w:szCs w:val="20"/>
        </w:rPr>
      </w:pPr>
    </w:p>
    <w:p w:rsidR="00E87AC0" w:rsidRDefault="00E87AC0">
      <w:r>
        <w:br w:type="page"/>
      </w:r>
    </w:p>
    <w:p w:rsidR="00007D85" w:rsidRDefault="005356DA" w:rsidP="00007D85">
      <w:pPr>
        <w:pStyle w:val="ListParagraph"/>
        <w:numPr>
          <w:ilvl w:val="0"/>
          <w:numId w:val="1"/>
        </w:numPr>
      </w:pPr>
      <w:r w:rsidRPr="005356DA">
        <w:lastRenderedPageBreak/>
        <w:t>After clicking</w:t>
      </w:r>
      <w:r w:rsidR="00EC15F3">
        <w:t xml:space="preserve"> the zero and splitting by</w:t>
      </w:r>
      <w:r>
        <w:t xml:space="preserve"> “</w:t>
      </w:r>
      <w:r w:rsidRPr="005356DA">
        <w:t>amount</w:t>
      </w:r>
      <w:r>
        <w:t>”</w:t>
      </w:r>
      <w:r w:rsidR="009635E9" w:rsidRPr="005356DA">
        <w:t>,</w:t>
      </w:r>
      <w:r w:rsidR="00007D85">
        <w:t xml:space="preserve"> a new w</w:t>
      </w:r>
      <w:r w:rsidR="009345C0">
        <w:t>indow will open. First, you</w:t>
      </w:r>
      <w:r w:rsidR="00007D85">
        <w:t xml:space="preserve"> </w:t>
      </w:r>
      <w:r w:rsidR="009635E9" w:rsidRPr="005356DA">
        <w:t xml:space="preserve">need to add an additional line by using the plus sign in the top left corner of the split screen.  </w:t>
      </w:r>
    </w:p>
    <w:p w:rsidR="00007D85" w:rsidRDefault="00007D85" w:rsidP="00007D85">
      <w:pPr>
        <w:pStyle w:val="ListParagraph"/>
      </w:pPr>
    </w:p>
    <w:p w:rsidR="00007D85" w:rsidRDefault="009635E9" w:rsidP="00007D85">
      <w:pPr>
        <w:pStyle w:val="ListParagraph"/>
      </w:pPr>
      <w:r w:rsidRPr="005356DA">
        <w:t>Once you have the number of lines you need, you can begin ente</w:t>
      </w:r>
      <w:r w:rsidR="00007D85">
        <w:t>ring the dollar amount per line. (</w:t>
      </w:r>
      <w:r w:rsidRPr="00007D85">
        <w:rPr>
          <w:i/>
        </w:rPr>
        <w:t>the system will calculate the remaining</w:t>
      </w:r>
      <w:r w:rsidR="00742F78" w:rsidRPr="00007D85">
        <w:rPr>
          <w:i/>
        </w:rPr>
        <w:t xml:space="preserve"> balance for you in the top right-hand</w:t>
      </w:r>
      <w:r w:rsidRPr="00007D85">
        <w:rPr>
          <w:i/>
        </w:rPr>
        <w:t xml:space="preserve"> corner</w:t>
      </w:r>
      <w:r w:rsidR="00007D85">
        <w:t>)</w:t>
      </w:r>
      <w:r w:rsidR="005356DA">
        <w:t xml:space="preserve">  </w:t>
      </w:r>
    </w:p>
    <w:p w:rsidR="00007D85" w:rsidRDefault="00007D85" w:rsidP="00007D85">
      <w:pPr>
        <w:pStyle w:val="ListParagraph"/>
      </w:pPr>
    </w:p>
    <w:p w:rsidR="009345C0" w:rsidRDefault="005356DA" w:rsidP="00F14E24">
      <w:pPr>
        <w:pStyle w:val="ListParagraph"/>
      </w:pPr>
      <w:r>
        <w:t>When you hav</w:t>
      </w:r>
      <w:r w:rsidR="00007D85">
        <w:t>e finished entering the am</w:t>
      </w:r>
      <w:r w:rsidR="00EC15F3">
        <w:t>ounts, scroll over to the right. If necessary, change the default cost center to the appropriate Gift, Grant, or Cost Center you are splitting the transaction between.</w:t>
      </w:r>
    </w:p>
    <w:p w:rsidR="009345C0" w:rsidRDefault="009345C0" w:rsidP="00F14E24">
      <w:pPr>
        <w:pStyle w:val="ListParagraph"/>
      </w:pPr>
    </w:p>
    <w:p w:rsidR="0023610F" w:rsidRPr="005356DA" w:rsidRDefault="009345C0" w:rsidP="00F14E24">
      <w:pPr>
        <w:pStyle w:val="ListParagraph"/>
      </w:pPr>
      <w:r>
        <w:t>When</w:t>
      </w:r>
      <w:r w:rsidR="00007D85">
        <w:t xml:space="preserve"> you have finished entering the amounts and funding information for the split, click “done” at the bottom and you will return to the verification screen.</w:t>
      </w:r>
    </w:p>
    <w:p w:rsidR="002A736C" w:rsidRPr="005356DA" w:rsidRDefault="009345C0" w:rsidP="00AF6164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5772150</wp:posOffset>
                </wp:positionH>
                <wp:positionV relativeFrom="paragraph">
                  <wp:posOffset>1821181</wp:posOffset>
                </wp:positionV>
                <wp:extent cx="2190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2FFF" id="Rectangle 6" o:spid="_x0000_s1026" style="position:absolute;margin-left:454.5pt;margin-top:143.4pt;width:17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" filled="f" strokecolor="red" strokeweight="2pt">
                <w10:wrap anchorx="margin"/>
              </v:rect>
            </w:pict>
          </mc:Fallback>
        </mc:AlternateContent>
      </w:r>
      <w:r w:rsidR="005356D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742F1B" wp14:editId="7B4015DE">
                <wp:simplePos x="0" y="0"/>
                <wp:positionH relativeFrom="margin">
                  <wp:posOffset>2257425</wp:posOffset>
                </wp:positionH>
                <wp:positionV relativeFrom="paragraph">
                  <wp:posOffset>1875790</wp:posOffset>
                </wp:positionV>
                <wp:extent cx="790575" cy="4476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59F8E" id="Oval 12" o:spid="_x0000_s1026" style="position:absolute;margin-left:177.75pt;margin-top:147.7pt;width:62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" filled="f" strokecolor="red" strokeweight="2pt">
                <w10:wrap anchorx="margin"/>
              </v:oval>
            </w:pict>
          </mc:Fallback>
        </mc:AlternateContent>
      </w:r>
      <w:r w:rsidR="005356D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DA3F9" wp14:editId="5A487454">
                <wp:simplePos x="0" y="0"/>
                <wp:positionH relativeFrom="column">
                  <wp:posOffset>257174</wp:posOffset>
                </wp:positionH>
                <wp:positionV relativeFrom="paragraph">
                  <wp:posOffset>633730</wp:posOffset>
                </wp:positionV>
                <wp:extent cx="219075" cy="2095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34A9F" id="Rectangle 52" o:spid="_x0000_s1026" style="position:absolute;margin-left:20.25pt;margin-top:49.9pt;width:17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" filled="f" strokecolor="red" strokeweight="2pt"/>
            </w:pict>
          </mc:Fallback>
        </mc:AlternateContent>
      </w:r>
      <w:r w:rsidR="009635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3916F" wp14:editId="260F1DC7">
                <wp:simplePos x="0" y="0"/>
                <wp:positionH relativeFrom="column">
                  <wp:posOffset>466725</wp:posOffset>
                </wp:positionH>
                <wp:positionV relativeFrom="paragraph">
                  <wp:posOffset>986790</wp:posOffset>
                </wp:positionV>
                <wp:extent cx="1800225" cy="847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F643C" id="Rectangle 14" o:spid="_x0000_s1026" style="position:absolute;margin-left:36.75pt;margin-top:77.7pt;width:141.75pt;height:6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" filled="f" strokecolor="red" strokeweight="2pt"/>
            </w:pict>
          </mc:Fallback>
        </mc:AlternateContent>
      </w:r>
      <w:r w:rsidR="009635E9">
        <w:rPr>
          <w:noProof/>
        </w:rPr>
        <w:drawing>
          <wp:inline distT="0" distB="0" distL="0" distR="0" wp14:anchorId="2F9E8688" wp14:editId="6F9BEB6A">
            <wp:extent cx="6018735" cy="2257425"/>
            <wp:effectExtent l="19050" t="19050" r="2032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37304" cy="230189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72A22" w:rsidRDefault="00072A22" w:rsidP="00AF6164">
      <w:pPr>
        <w:pStyle w:val="ListParagraph"/>
      </w:pPr>
    </w:p>
    <w:p w:rsidR="005356DA" w:rsidRDefault="005356DA"/>
    <w:p w:rsidR="00260273" w:rsidRPr="005356DA" w:rsidRDefault="006115DA" w:rsidP="00007D85">
      <w:pPr>
        <w:pStyle w:val="ListParagraph"/>
        <w:numPr>
          <w:ilvl w:val="0"/>
          <w:numId w:val="1"/>
        </w:numPr>
      </w:pPr>
      <w:r w:rsidRPr="005356DA">
        <w:t>Receipts are required for all</w:t>
      </w:r>
      <w:r w:rsidR="009345C0">
        <w:t xml:space="preserve"> purchases made with the p-card. </w:t>
      </w:r>
      <w:r w:rsidR="009F7311" w:rsidRPr="005356DA">
        <w:t xml:space="preserve"> Receipts need to be uploaded per transaction</w:t>
      </w:r>
      <w:r w:rsidR="009345C0">
        <w:t xml:space="preserve"> at the line level.  Receipts for p-card transactions </w:t>
      </w:r>
      <w:r w:rsidR="009F7311" w:rsidRPr="005356DA">
        <w:t xml:space="preserve">cannot be loaded in </w:t>
      </w:r>
      <w:r w:rsidR="009345C0">
        <w:t>“</w:t>
      </w:r>
      <w:r w:rsidR="009F7311" w:rsidRPr="005356DA">
        <w:t>bulk</w:t>
      </w:r>
      <w:r w:rsidR="009345C0">
        <w:t xml:space="preserve">” at the </w:t>
      </w:r>
      <w:r w:rsidR="009F7311" w:rsidRPr="005356DA">
        <w:t xml:space="preserve">header level for Procurement Card transactions.  Workday will accept gif, jpg, </w:t>
      </w:r>
      <w:r w:rsidR="005356DA">
        <w:t>png</w:t>
      </w:r>
      <w:r w:rsidR="0011179A">
        <w:t>.,</w:t>
      </w:r>
      <w:r w:rsidR="005356DA">
        <w:t xml:space="preserve"> or pdf files.  You can drag-and-</w:t>
      </w:r>
      <w:r w:rsidR="009F7311" w:rsidRPr="005356DA">
        <w:t>drop</w:t>
      </w:r>
      <w:r w:rsidR="009345C0">
        <w:t xml:space="preserve">, or upload the </w:t>
      </w:r>
      <w:r w:rsidR="00CF1B7D">
        <w:t>receipt</w:t>
      </w:r>
      <w:r w:rsidR="005356DA">
        <w:t xml:space="preserve"> by clicking on the “Select Files” button.</w:t>
      </w:r>
    </w:p>
    <w:p w:rsidR="00C56BFD" w:rsidRPr="0011179A" w:rsidRDefault="00260273" w:rsidP="00AF6164">
      <w:pPr>
        <w:rPr>
          <w:b/>
        </w:rPr>
      </w:pPr>
      <w:r>
        <w:rPr>
          <w:noProof/>
        </w:rPr>
        <w:drawing>
          <wp:inline distT="0" distB="0" distL="0" distR="0" wp14:anchorId="5A08F55E" wp14:editId="24B9F808">
            <wp:extent cx="5943600" cy="1638935"/>
            <wp:effectExtent l="19050" t="19050" r="19050" b="184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BF3E7A" w:rsidRDefault="00BF3E7A" w:rsidP="00AF6164">
      <w:pPr>
        <w:pStyle w:val="ListParagraph"/>
      </w:pPr>
    </w:p>
    <w:p w:rsidR="00C56BFD" w:rsidRPr="0011179A" w:rsidRDefault="00C56BFD" w:rsidP="00AF6164">
      <w:pPr>
        <w:pStyle w:val="ListParagraph"/>
        <w:numPr>
          <w:ilvl w:val="0"/>
          <w:numId w:val="1"/>
        </w:numPr>
      </w:pPr>
      <w:r w:rsidRPr="0011179A">
        <w:rPr>
          <w:highlight w:val="yellow"/>
        </w:rPr>
        <w:t>SUBMIT</w:t>
      </w:r>
      <w:r w:rsidRPr="0011179A">
        <w:t xml:space="preserve">: </w:t>
      </w:r>
      <w:r w:rsidR="009635E9" w:rsidRPr="0011179A">
        <w:t xml:space="preserve">After reviewing that all entered information is correct and accurate, click “submit”.  Your verification </w:t>
      </w:r>
      <w:r w:rsidR="0011179A" w:rsidRPr="0011179A">
        <w:t>will be</w:t>
      </w:r>
      <w:r w:rsidR="009635E9" w:rsidRPr="0011179A">
        <w:t xml:space="preserve"> routed to your cost center manager(s) for review and approval</w:t>
      </w:r>
      <w:r w:rsidR="009345C0">
        <w:t>.</w:t>
      </w:r>
    </w:p>
    <w:p w:rsidR="00C56BFD" w:rsidRPr="0011179A" w:rsidRDefault="00C56BFD" w:rsidP="00AF6164">
      <w:pPr>
        <w:pStyle w:val="ListParagraph"/>
      </w:pPr>
      <w:r w:rsidRPr="0011179A">
        <w:rPr>
          <w:highlight w:val="yellow"/>
        </w:rPr>
        <w:t>SAVE FOR LATER</w:t>
      </w:r>
      <w:r w:rsidRPr="0011179A">
        <w:t xml:space="preserve">: </w:t>
      </w:r>
      <w:r w:rsidR="00742F78">
        <w:t>The verification will be saved as a “draft”.</w:t>
      </w:r>
    </w:p>
    <w:p w:rsidR="00C56BFD" w:rsidRDefault="00C56BFD" w:rsidP="00AF6164">
      <w:pPr>
        <w:pStyle w:val="ListParagraph"/>
      </w:pPr>
      <w:r w:rsidRPr="0011179A">
        <w:rPr>
          <w:highlight w:val="yellow"/>
        </w:rPr>
        <w:t>CLOSE:</w:t>
      </w:r>
      <w:r w:rsidR="00742F78">
        <w:t xml:space="preserve"> By clicking close, your work</w:t>
      </w:r>
      <w:r w:rsidRPr="0011179A">
        <w:t xml:space="preserve"> will not be saved</w:t>
      </w:r>
      <w:r w:rsidR="00742F78">
        <w:t>, and the transaction will move to a “draft” status.</w:t>
      </w:r>
    </w:p>
    <w:p w:rsidR="0011179A" w:rsidRDefault="0011179A" w:rsidP="00AF6164">
      <w:pPr>
        <w:pStyle w:val="ListParagraph"/>
      </w:pPr>
    </w:p>
    <w:p w:rsidR="0011179A" w:rsidRDefault="0011179A" w:rsidP="00AF6164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A10B9B" wp14:editId="3146ECEF">
                <wp:simplePos x="0" y="0"/>
                <wp:positionH relativeFrom="column">
                  <wp:posOffset>419100</wp:posOffset>
                </wp:positionH>
                <wp:positionV relativeFrom="paragraph">
                  <wp:posOffset>2934970</wp:posOffset>
                </wp:positionV>
                <wp:extent cx="1800225" cy="4476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1C15" id="Rectangle 54" o:spid="_x0000_s1026" style="position:absolute;margin-left:33pt;margin-top:231.1pt;width:141.75pt;height:35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BAFD73C" wp14:editId="727E5142">
            <wp:extent cx="5943600" cy="3276600"/>
            <wp:effectExtent l="19050" t="19050" r="19050" b="190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1179A" w:rsidRDefault="0011179A" w:rsidP="00AF6164">
      <w:pPr>
        <w:pStyle w:val="ListParagraph"/>
        <w:rPr>
          <w:b/>
        </w:rPr>
      </w:pPr>
    </w:p>
    <w:p w:rsidR="0011179A" w:rsidRDefault="0011179A"/>
    <w:p w:rsidR="00522F08" w:rsidRPr="009345C0" w:rsidRDefault="0011179A" w:rsidP="009345C0">
      <w:pPr>
        <w:pStyle w:val="ListParagraph"/>
        <w:numPr>
          <w:ilvl w:val="0"/>
          <w:numId w:val="1"/>
        </w:numPr>
        <w:rPr>
          <w:b/>
        </w:rPr>
      </w:pPr>
      <w:r w:rsidRPr="0011179A">
        <w:t>You can view who the verification is awaiting action from, by clicking “Process” in the “Up next” window.</w:t>
      </w:r>
    </w:p>
    <w:p w:rsidR="00A24DF2" w:rsidRPr="00A24DF2" w:rsidRDefault="009345C0" w:rsidP="00AF616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A368F" wp14:editId="71FBF2AC">
                <wp:simplePos x="0" y="0"/>
                <wp:positionH relativeFrom="margin">
                  <wp:posOffset>76200</wp:posOffset>
                </wp:positionH>
                <wp:positionV relativeFrom="paragraph">
                  <wp:posOffset>1941195</wp:posOffset>
                </wp:positionV>
                <wp:extent cx="4914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A25AC" id="Rectangle 21" o:spid="_x0000_s1026" style="position:absolute;margin-left:6pt;margin-top:152.85pt;width:387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906355" wp14:editId="083F972A">
                <wp:simplePos x="0" y="0"/>
                <wp:positionH relativeFrom="column">
                  <wp:posOffset>76200</wp:posOffset>
                </wp:positionH>
                <wp:positionV relativeFrom="paragraph">
                  <wp:posOffset>541020</wp:posOffset>
                </wp:positionV>
                <wp:extent cx="9048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7243" id="Rectangle 16" o:spid="_x0000_s1026" style="position:absolute;margin-left:6pt;margin-top:42.6pt;width:71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" filled="f" strokecolor="red" strokeweight="2pt"/>
            </w:pict>
          </mc:Fallback>
        </mc:AlternateContent>
      </w:r>
      <w:r w:rsidR="00EE37BC">
        <w:rPr>
          <w:noProof/>
        </w:rPr>
        <w:drawing>
          <wp:inline distT="0" distB="0" distL="0" distR="0" wp14:anchorId="4614DDB0" wp14:editId="758CD37B">
            <wp:extent cx="5056601" cy="2266827"/>
            <wp:effectExtent l="19050" t="19050" r="10795" b="196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93837" cy="228352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A24DF2" w:rsidRPr="00A24DF2" w:rsidSect="0093030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36" w:rsidRDefault="00F93D36" w:rsidP="002A736C">
      <w:pPr>
        <w:spacing w:after="0" w:line="240" w:lineRule="auto"/>
      </w:pPr>
      <w:r>
        <w:separator/>
      </w:r>
    </w:p>
  </w:endnote>
  <w:endnote w:type="continuationSeparator" w:id="0">
    <w:p w:rsidR="00F93D36" w:rsidRDefault="00F93D36" w:rsidP="002A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A9" w:rsidRDefault="00330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FF" w:rsidRDefault="002F76F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305A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F76FF" w:rsidRDefault="002F7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A9" w:rsidRDefault="0033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36" w:rsidRDefault="00F93D36" w:rsidP="002A736C">
      <w:pPr>
        <w:spacing w:after="0" w:line="240" w:lineRule="auto"/>
      </w:pPr>
      <w:r>
        <w:separator/>
      </w:r>
    </w:p>
  </w:footnote>
  <w:footnote w:type="continuationSeparator" w:id="0">
    <w:p w:rsidR="00F93D36" w:rsidRDefault="00F93D36" w:rsidP="002A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A9" w:rsidRDefault="00330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FF" w:rsidRDefault="003305A9">
    <w:pPr>
      <w:pStyle w:val="Header"/>
    </w:pPr>
    <w:r>
      <w:t xml:space="preserve">Revised </w:t>
    </w:r>
    <w:r>
      <w:t>5/15</w:t>
    </w:r>
    <w:bookmarkStart w:id="0" w:name="_GoBack"/>
    <w:bookmarkEnd w:id="0"/>
    <w:r w:rsidR="002F76FF">
      <w:t>/2020</w:t>
    </w:r>
  </w:p>
  <w:p w:rsidR="002C0BEF" w:rsidRDefault="002C0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A9" w:rsidRDefault="00330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1FD"/>
    <w:multiLevelType w:val="hybridMultilevel"/>
    <w:tmpl w:val="070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B22FE"/>
    <w:multiLevelType w:val="hybridMultilevel"/>
    <w:tmpl w:val="2DEE72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11349A"/>
    <w:multiLevelType w:val="multilevel"/>
    <w:tmpl w:val="65D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27EF8"/>
    <w:multiLevelType w:val="hybridMultilevel"/>
    <w:tmpl w:val="6A84DAEA"/>
    <w:lvl w:ilvl="0" w:tplc="45F42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6B71"/>
    <w:multiLevelType w:val="hybridMultilevel"/>
    <w:tmpl w:val="1D6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753"/>
    <w:multiLevelType w:val="hybridMultilevel"/>
    <w:tmpl w:val="76CA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751AC"/>
    <w:multiLevelType w:val="hybridMultilevel"/>
    <w:tmpl w:val="F4A02812"/>
    <w:lvl w:ilvl="0" w:tplc="9F285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13D5"/>
    <w:multiLevelType w:val="hybridMultilevel"/>
    <w:tmpl w:val="ED50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F2"/>
    <w:rsid w:val="00007D85"/>
    <w:rsid w:val="00072A22"/>
    <w:rsid w:val="000D24C0"/>
    <w:rsid w:val="000D7FF0"/>
    <w:rsid w:val="000F2241"/>
    <w:rsid w:val="0011179A"/>
    <w:rsid w:val="00122567"/>
    <w:rsid w:val="00140456"/>
    <w:rsid w:val="001B75CE"/>
    <w:rsid w:val="001C3A32"/>
    <w:rsid w:val="001F180C"/>
    <w:rsid w:val="001F317C"/>
    <w:rsid w:val="0023610F"/>
    <w:rsid w:val="00252428"/>
    <w:rsid w:val="00255059"/>
    <w:rsid w:val="00260273"/>
    <w:rsid w:val="002A116B"/>
    <w:rsid w:val="002A736C"/>
    <w:rsid w:val="002B7DAA"/>
    <w:rsid w:val="002C0BEF"/>
    <w:rsid w:val="002F76FF"/>
    <w:rsid w:val="00305971"/>
    <w:rsid w:val="003305A9"/>
    <w:rsid w:val="00365F3D"/>
    <w:rsid w:val="003660A5"/>
    <w:rsid w:val="0039250C"/>
    <w:rsid w:val="003A5D6C"/>
    <w:rsid w:val="003A6A4B"/>
    <w:rsid w:val="003B2F15"/>
    <w:rsid w:val="003E2A0F"/>
    <w:rsid w:val="003F07BA"/>
    <w:rsid w:val="003F237C"/>
    <w:rsid w:val="00430544"/>
    <w:rsid w:val="00481C1E"/>
    <w:rsid w:val="00511D29"/>
    <w:rsid w:val="00522F08"/>
    <w:rsid w:val="005356DA"/>
    <w:rsid w:val="005376D5"/>
    <w:rsid w:val="00552546"/>
    <w:rsid w:val="00562A73"/>
    <w:rsid w:val="005B11E1"/>
    <w:rsid w:val="005C63F0"/>
    <w:rsid w:val="005E454E"/>
    <w:rsid w:val="005F4CE2"/>
    <w:rsid w:val="00602894"/>
    <w:rsid w:val="006115DA"/>
    <w:rsid w:val="006644CD"/>
    <w:rsid w:val="0066711A"/>
    <w:rsid w:val="006A2CA0"/>
    <w:rsid w:val="006B47B3"/>
    <w:rsid w:val="006B721F"/>
    <w:rsid w:val="006D7EEE"/>
    <w:rsid w:val="007027C9"/>
    <w:rsid w:val="00724C28"/>
    <w:rsid w:val="00736C8D"/>
    <w:rsid w:val="00742F78"/>
    <w:rsid w:val="007B490D"/>
    <w:rsid w:val="00813BA9"/>
    <w:rsid w:val="00825936"/>
    <w:rsid w:val="00876392"/>
    <w:rsid w:val="008E53C6"/>
    <w:rsid w:val="00913049"/>
    <w:rsid w:val="0093030A"/>
    <w:rsid w:val="009327AF"/>
    <w:rsid w:val="009345C0"/>
    <w:rsid w:val="0094403E"/>
    <w:rsid w:val="0094614A"/>
    <w:rsid w:val="00946B3C"/>
    <w:rsid w:val="00962DA9"/>
    <w:rsid w:val="009635E9"/>
    <w:rsid w:val="00990DAA"/>
    <w:rsid w:val="009A6453"/>
    <w:rsid w:val="009B721C"/>
    <w:rsid w:val="009F5A45"/>
    <w:rsid w:val="009F7311"/>
    <w:rsid w:val="00A24DF2"/>
    <w:rsid w:val="00A34F40"/>
    <w:rsid w:val="00A574B3"/>
    <w:rsid w:val="00A6055D"/>
    <w:rsid w:val="00A6112C"/>
    <w:rsid w:val="00A90579"/>
    <w:rsid w:val="00A94A89"/>
    <w:rsid w:val="00AA5188"/>
    <w:rsid w:val="00AB7956"/>
    <w:rsid w:val="00AC1651"/>
    <w:rsid w:val="00AE57A2"/>
    <w:rsid w:val="00AE7207"/>
    <w:rsid w:val="00AF6164"/>
    <w:rsid w:val="00B87BED"/>
    <w:rsid w:val="00BF3E7A"/>
    <w:rsid w:val="00C00785"/>
    <w:rsid w:val="00C15FD1"/>
    <w:rsid w:val="00C368E8"/>
    <w:rsid w:val="00C47D18"/>
    <w:rsid w:val="00C56BFD"/>
    <w:rsid w:val="00C61DA5"/>
    <w:rsid w:val="00C911EC"/>
    <w:rsid w:val="00CA3B42"/>
    <w:rsid w:val="00CA484A"/>
    <w:rsid w:val="00CF1B7D"/>
    <w:rsid w:val="00D1011C"/>
    <w:rsid w:val="00D2355F"/>
    <w:rsid w:val="00D534A9"/>
    <w:rsid w:val="00D703BC"/>
    <w:rsid w:val="00DA335E"/>
    <w:rsid w:val="00E14421"/>
    <w:rsid w:val="00E31FAE"/>
    <w:rsid w:val="00E36F00"/>
    <w:rsid w:val="00E70397"/>
    <w:rsid w:val="00E87AC0"/>
    <w:rsid w:val="00EA27EA"/>
    <w:rsid w:val="00EA5D64"/>
    <w:rsid w:val="00EC15F3"/>
    <w:rsid w:val="00EE37BC"/>
    <w:rsid w:val="00F14E24"/>
    <w:rsid w:val="00F40BD9"/>
    <w:rsid w:val="00F54194"/>
    <w:rsid w:val="00F63CD4"/>
    <w:rsid w:val="00F86FE5"/>
    <w:rsid w:val="00F93D36"/>
    <w:rsid w:val="00F94D18"/>
    <w:rsid w:val="00FB7550"/>
    <w:rsid w:val="00FC1347"/>
    <w:rsid w:val="00FE4D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0029"/>
  <w15:docId w15:val="{6942BCBD-D9C7-4895-92AB-96E0F36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6C"/>
  </w:style>
  <w:style w:type="paragraph" w:styleId="Footer">
    <w:name w:val="footer"/>
    <w:basedOn w:val="Normal"/>
    <w:link w:val="FooterChar"/>
    <w:uiPriority w:val="99"/>
    <w:unhideWhenUsed/>
    <w:rsid w:val="002A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6C"/>
  </w:style>
  <w:style w:type="paragraph" w:styleId="NormalWeb">
    <w:name w:val="Normal (Web)"/>
    <w:basedOn w:val="Normal"/>
    <w:uiPriority w:val="99"/>
    <w:unhideWhenUsed/>
    <w:rsid w:val="009F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Cheng</dc:creator>
  <cp:lastModifiedBy>Kerri  O'Brien</cp:lastModifiedBy>
  <cp:revision>18</cp:revision>
  <cp:lastPrinted>2020-02-26T19:43:00Z</cp:lastPrinted>
  <dcterms:created xsi:type="dcterms:W3CDTF">2020-02-26T18:52:00Z</dcterms:created>
  <dcterms:modified xsi:type="dcterms:W3CDTF">2020-05-15T18:26:00Z</dcterms:modified>
</cp:coreProperties>
</file>